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01EC48FB" w:rsidR="00FA0CFC" w:rsidRPr="00DE77B9" w:rsidRDefault="00511C6C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683840" behindDoc="0" locked="0" layoutInCell="1" allowOverlap="1" wp14:anchorId="5AE59EDF" wp14:editId="130D57C1">
            <wp:simplePos x="0" y="0"/>
            <wp:positionH relativeFrom="margin">
              <wp:posOffset>50800</wp:posOffset>
            </wp:positionH>
            <wp:positionV relativeFrom="margin">
              <wp:posOffset>12700</wp:posOffset>
            </wp:positionV>
            <wp:extent cx="922020" cy="92202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568128" behindDoc="0" locked="0" layoutInCell="1" allowOverlap="1" wp14:anchorId="3655169E" wp14:editId="100F1A9C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922020" cy="922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b/>
          <w:color w:val="538135" w:themeColor="accent6" w:themeShade="BF"/>
          <w:sz w:val="36"/>
          <w:szCs w:val="36"/>
        </w:rPr>
        <w:t>Greenfield Primary Academy</w:t>
      </w:r>
    </w:p>
    <w:p w14:paraId="17FDBCB7" w14:textId="4463CCA4" w:rsidR="00DE77B9" w:rsidRPr="00DE77B9" w:rsidRDefault="00DE77B9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b/>
          <w:color w:val="538135" w:themeColor="accent6" w:themeShade="BF"/>
          <w:sz w:val="36"/>
          <w:szCs w:val="36"/>
        </w:rPr>
        <w:t xml:space="preserve">Year </w:t>
      </w:r>
      <w:r w:rsidR="00641187">
        <w:rPr>
          <w:b/>
          <w:color w:val="538135" w:themeColor="accent6" w:themeShade="BF"/>
          <w:sz w:val="36"/>
          <w:szCs w:val="36"/>
        </w:rPr>
        <w:t>6</w:t>
      </w:r>
    </w:p>
    <w:p w14:paraId="1273417A" w14:textId="3904C5CF" w:rsidR="00905B0E" w:rsidRPr="00DE77B9" w:rsidRDefault="00641187" w:rsidP="00BF0CB6">
      <w:pPr>
        <w:jc w:val="center"/>
        <w:rPr>
          <w:b/>
          <w:color w:val="538135" w:themeColor="accent6" w:themeShade="BF"/>
          <w:sz w:val="32"/>
          <w:szCs w:val="32"/>
        </w:rPr>
      </w:pPr>
      <w:r>
        <w:rPr>
          <w:b/>
          <w:color w:val="538135" w:themeColor="accent6" w:themeShade="BF"/>
          <w:sz w:val="36"/>
          <w:szCs w:val="36"/>
        </w:rPr>
        <w:t>Spring 1</w:t>
      </w:r>
      <w:r w:rsidR="00BF0CB6">
        <w:rPr>
          <w:b/>
          <w:color w:val="538135" w:themeColor="accent6" w:themeShade="BF"/>
          <w:sz w:val="36"/>
          <w:szCs w:val="36"/>
        </w:rPr>
        <w:t xml:space="preserve"> </w:t>
      </w:r>
      <w:r w:rsidR="00905B0E" w:rsidRPr="00DE77B9">
        <w:rPr>
          <w:b/>
          <w:color w:val="538135" w:themeColor="accent6" w:themeShade="BF"/>
          <w:sz w:val="36"/>
          <w:szCs w:val="36"/>
        </w:rPr>
        <w:t>Term Learning Letter 202</w:t>
      </w:r>
      <w:r w:rsidR="00DA1B03">
        <w:rPr>
          <w:b/>
          <w:color w:val="538135" w:themeColor="accent6" w:themeShade="BF"/>
          <w:sz w:val="36"/>
          <w:szCs w:val="36"/>
        </w:rPr>
        <w:t>2</w:t>
      </w:r>
    </w:p>
    <w:p w14:paraId="7924BA7B" w14:textId="0A4517F9" w:rsidR="00905B0E" w:rsidRDefault="00DE77B9" w:rsidP="00905B0E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A6173B" wp14:editId="49FE1A70">
                <wp:simplePos x="0" y="0"/>
                <wp:positionH relativeFrom="column">
                  <wp:posOffset>3543300</wp:posOffset>
                </wp:positionH>
                <wp:positionV relativeFrom="paragraph">
                  <wp:posOffset>174625</wp:posOffset>
                </wp:positionV>
                <wp:extent cx="3365500" cy="2095500"/>
                <wp:effectExtent l="0" t="0" r="254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0FE4F0" w14:textId="514F5DF9" w:rsidR="00BF0CB6" w:rsidRDefault="00DE77B9" w:rsidP="00BF0CB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 </w:t>
                            </w:r>
                            <w:proofErr w:type="spellStart"/>
                            <w:r w:rsidR="00144F63">
                              <w:rPr>
                                <w:b/>
                                <w:sz w:val="24"/>
                                <w:szCs w:val="24"/>
                              </w:rPr>
                              <w:t>Maths</w:t>
                            </w:r>
                            <w:proofErr w:type="spellEnd"/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A68B53F" w14:textId="2A7BA597" w:rsidR="00BF0CB6" w:rsidRPr="00641187" w:rsidRDefault="00641187" w:rsidP="00BF0C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641187">
                              <w:rPr>
                                <w:sz w:val="24"/>
                                <w:szCs w:val="24"/>
                              </w:rPr>
                              <w:t xml:space="preserve">Decimals </w:t>
                            </w:r>
                          </w:p>
                          <w:p w14:paraId="648C59A3" w14:textId="215CF395" w:rsidR="00641187" w:rsidRPr="00641187" w:rsidRDefault="00641187" w:rsidP="006411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41187">
                              <w:rPr>
                                <w:sz w:val="24"/>
                                <w:szCs w:val="24"/>
                              </w:rPr>
                              <w:t xml:space="preserve"> Adding and subtracting</w:t>
                            </w:r>
                          </w:p>
                          <w:p w14:paraId="05F9538E" w14:textId="06F8F12F" w:rsidR="00641187" w:rsidRPr="00641187" w:rsidRDefault="00641187" w:rsidP="006411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41187">
                              <w:rPr>
                                <w:sz w:val="24"/>
                                <w:szCs w:val="24"/>
                              </w:rPr>
                              <w:t>Multiplying and dividing</w:t>
                            </w:r>
                          </w:p>
                          <w:p w14:paraId="174942B6" w14:textId="0ED8B9F0" w:rsidR="00641187" w:rsidRPr="00641187" w:rsidRDefault="00641187" w:rsidP="006411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41187">
                              <w:rPr>
                                <w:sz w:val="24"/>
                                <w:szCs w:val="24"/>
                              </w:rPr>
                              <w:t>Multiply and divide by 10,100 and 1000</w:t>
                            </w:r>
                          </w:p>
                          <w:p w14:paraId="2B61F7A4" w14:textId="5EF5D33C" w:rsidR="00641187" w:rsidRPr="00641187" w:rsidRDefault="00641187" w:rsidP="00641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41187">
                              <w:rPr>
                                <w:sz w:val="24"/>
                                <w:szCs w:val="24"/>
                              </w:rPr>
                              <w:t>Percentages</w:t>
                            </w:r>
                          </w:p>
                          <w:p w14:paraId="17B59737" w14:textId="4E03F4CC" w:rsidR="00641187" w:rsidRDefault="00641187" w:rsidP="006411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41187">
                              <w:rPr>
                                <w:sz w:val="24"/>
                                <w:szCs w:val="24"/>
                              </w:rPr>
                              <w:t>Percentage of amounts</w:t>
                            </w:r>
                          </w:p>
                          <w:p w14:paraId="08D31832" w14:textId="29B95A93" w:rsidR="00641187" w:rsidRPr="00641187" w:rsidRDefault="00641187" w:rsidP="006411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Links with fractions and decimals. </w:t>
                            </w:r>
                          </w:p>
                          <w:p w14:paraId="4DF869E9" w14:textId="77777777" w:rsidR="00641187" w:rsidRPr="00641187" w:rsidRDefault="00641187" w:rsidP="006411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EFAAA61" w14:textId="77777777" w:rsidR="00BF0CB6" w:rsidRDefault="00BF0CB6" w:rsidP="00BF0CB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8CBAE6B" w14:textId="08199C50" w:rsidR="003A40A9" w:rsidRPr="00511C6C" w:rsidRDefault="003A40A9" w:rsidP="00DE77B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6173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9pt;margin-top:13.75pt;width:265pt;height:1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" fillcolor="white [3201]" strokeweight=".5pt">
                <v:textbox>
                  <w:txbxContent>
                    <w:p w14:paraId="710FE4F0" w14:textId="514F5DF9" w:rsidR="00BF0CB6" w:rsidRDefault="00DE77B9" w:rsidP="00BF0CB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 xml:space="preserve">In </w:t>
                      </w:r>
                      <w:proofErr w:type="spellStart"/>
                      <w:r w:rsidR="00144F63">
                        <w:rPr>
                          <w:b/>
                          <w:sz w:val="24"/>
                          <w:szCs w:val="24"/>
                        </w:rPr>
                        <w:t>Maths</w:t>
                      </w:r>
                      <w:proofErr w:type="spellEnd"/>
                      <w:r w:rsidRPr="00511C6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A68B53F" w14:textId="2A7BA597" w:rsidR="00BF0CB6" w:rsidRPr="00641187" w:rsidRDefault="00641187" w:rsidP="00BF0CB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Pr="00641187">
                        <w:rPr>
                          <w:sz w:val="24"/>
                          <w:szCs w:val="24"/>
                        </w:rPr>
                        <w:t xml:space="preserve">Decimals </w:t>
                      </w:r>
                    </w:p>
                    <w:p w14:paraId="648C59A3" w14:textId="215CF395" w:rsidR="00641187" w:rsidRPr="00641187" w:rsidRDefault="00641187" w:rsidP="006411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641187">
                        <w:rPr>
                          <w:sz w:val="24"/>
                          <w:szCs w:val="24"/>
                        </w:rPr>
                        <w:t xml:space="preserve"> Adding and subtracting</w:t>
                      </w:r>
                    </w:p>
                    <w:p w14:paraId="05F9538E" w14:textId="06F8F12F" w:rsidR="00641187" w:rsidRPr="00641187" w:rsidRDefault="00641187" w:rsidP="006411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641187">
                        <w:rPr>
                          <w:sz w:val="24"/>
                          <w:szCs w:val="24"/>
                        </w:rPr>
                        <w:t>Multiplying and dividing</w:t>
                      </w:r>
                    </w:p>
                    <w:p w14:paraId="174942B6" w14:textId="0ED8B9F0" w:rsidR="00641187" w:rsidRPr="00641187" w:rsidRDefault="00641187" w:rsidP="006411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641187">
                        <w:rPr>
                          <w:sz w:val="24"/>
                          <w:szCs w:val="24"/>
                        </w:rPr>
                        <w:t>Multiply and divide by 10,100 and 1000</w:t>
                      </w:r>
                    </w:p>
                    <w:p w14:paraId="2B61F7A4" w14:textId="5EF5D33C" w:rsidR="00641187" w:rsidRPr="00641187" w:rsidRDefault="00641187" w:rsidP="00641187">
                      <w:pPr>
                        <w:rPr>
                          <w:sz w:val="24"/>
                          <w:szCs w:val="24"/>
                        </w:rPr>
                      </w:pPr>
                      <w:r w:rsidRPr="00641187">
                        <w:rPr>
                          <w:sz w:val="24"/>
                          <w:szCs w:val="24"/>
                        </w:rPr>
                        <w:t>Percentages</w:t>
                      </w:r>
                    </w:p>
                    <w:p w14:paraId="17B59737" w14:textId="4E03F4CC" w:rsidR="00641187" w:rsidRDefault="00641187" w:rsidP="006411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641187">
                        <w:rPr>
                          <w:sz w:val="24"/>
                          <w:szCs w:val="24"/>
                        </w:rPr>
                        <w:t>Percentage of amounts</w:t>
                      </w:r>
                    </w:p>
                    <w:p w14:paraId="08D31832" w14:textId="29B95A93" w:rsidR="00641187" w:rsidRPr="00641187" w:rsidRDefault="00641187" w:rsidP="006411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Links with fractions and decimals. </w:t>
                      </w:r>
                    </w:p>
                    <w:p w14:paraId="4DF869E9" w14:textId="77777777" w:rsidR="00641187" w:rsidRPr="00641187" w:rsidRDefault="00641187" w:rsidP="006411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EFAAA61" w14:textId="77777777" w:rsidR="00BF0CB6" w:rsidRDefault="00BF0CB6" w:rsidP="00BF0CB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8CBAE6B" w14:textId="08199C50" w:rsidR="003A40A9" w:rsidRPr="00511C6C" w:rsidRDefault="003A40A9" w:rsidP="00DE77B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97F9918" wp14:editId="1A02AA77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3365500" cy="2095500"/>
                <wp:effectExtent l="0" t="0" r="254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459BE" w14:textId="7A24EC94" w:rsidR="00BA7494" w:rsidRDefault="00BA7494" w:rsidP="005C1E3B">
                            <w:pPr>
                              <w:widowControl w:val="0"/>
                              <w:rPr>
                                <w:b/>
                                <w:szCs w:val="24"/>
                              </w:rPr>
                            </w:pPr>
                            <w:r w:rsidRPr="000955B1">
                              <w:rPr>
                                <w:b/>
                                <w:szCs w:val="24"/>
                              </w:rPr>
                              <w:t xml:space="preserve">In English </w:t>
                            </w:r>
                            <w:r w:rsidR="005C1E3B">
                              <w:rPr>
                                <w:b/>
                                <w:szCs w:val="24"/>
                              </w:rPr>
                              <w:t>we are looking at the following text:</w:t>
                            </w:r>
                          </w:p>
                          <w:p w14:paraId="7F47827B" w14:textId="5018CE86" w:rsidR="005C1E3B" w:rsidRDefault="005C1E3B" w:rsidP="005C1E3B">
                            <w:pPr>
                              <w:widowControl w:val="0"/>
                              <w:rPr>
                                <w:b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Cs w:val="24"/>
                              </w:rPr>
                              <w:t>Madaline</w:t>
                            </w:r>
                            <w:proofErr w:type="spellEnd"/>
                            <w:r>
                              <w:rPr>
                                <w:b/>
                                <w:szCs w:val="24"/>
                              </w:rPr>
                              <w:t xml:space="preserve"> - </w:t>
                            </w:r>
                            <w:r w:rsidRPr="005C1E3B">
                              <w:rPr>
                                <w:szCs w:val="24"/>
                              </w:rPr>
                              <w:t>2x week Writing from Character prospective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35D104A3" w14:textId="58E78A2C" w:rsidR="005C1E3B" w:rsidRDefault="005C1E3B" w:rsidP="005C1E3B">
                            <w:pPr>
                              <w:widowControl w:val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Hunchback of Notre Dame – </w:t>
                            </w:r>
                            <w:r w:rsidRPr="005C1E3B">
                              <w:rPr>
                                <w:szCs w:val="24"/>
                              </w:rPr>
                              <w:t xml:space="preserve">2 x </w:t>
                            </w:r>
                            <w:r>
                              <w:rPr>
                                <w:szCs w:val="24"/>
                              </w:rPr>
                              <w:t>w</w:t>
                            </w:r>
                            <w:r w:rsidRPr="005C1E3B">
                              <w:rPr>
                                <w:szCs w:val="24"/>
                              </w:rPr>
                              <w:t>eek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Pr="005C1E3B">
                              <w:rPr>
                                <w:szCs w:val="24"/>
                              </w:rPr>
                              <w:t>Writing a short story</w:t>
                            </w:r>
                          </w:p>
                          <w:p w14:paraId="0E363ABA" w14:textId="2ACD01B1" w:rsidR="005C1E3B" w:rsidRDefault="005C1E3B" w:rsidP="005C1E3B">
                            <w:pPr>
                              <w:widowControl w:val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Paris Topic – </w:t>
                            </w:r>
                            <w:r w:rsidRPr="005C1E3B">
                              <w:rPr>
                                <w:szCs w:val="24"/>
                              </w:rPr>
                              <w:t>1 x week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Pr="005C1E3B">
                              <w:rPr>
                                <w:szCs w:val="24"/>
                              </w:rPr>
                              <w:t>Writing a Non-chronological report</w:t>
                            </w:r>
                          </w:p>
                          <w:p w14:paraId="02741994" w14:textId="1EB1EC90" w:rsidR="005C1E3B" w:rsidRDefault="005C1E3B" w:rsidP="005C1E3B">
                            <w:pPr>
                              <w:widowControl w:val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Instruction writing 1x week </w:t>
                            </w:r>
                          </w:p>
                          <w:p w14:paraId="3BDDEF70" w14:textId="77777777" w:rsidR="005C1E3B" w:rsidRPr="005C1E3B" w:rsidRDefault="005C1E3B" w:rsidP="005C1E3B">
                            <w:pPr>
                              <w:widowControl w:val="0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F9918" id="Text Box 3" o:spid="_x0000_s1027" type="#_x0000_t202" style="position:absolute;left:0;text-align:left;margin-left:0;margin-top:13.75pt;width:265pt;height:165pt;z-index:25161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" fillcolor="white [3201]" strokeweight=".5pt">
                <v:textbox>
                  <w:txbxContent>
                    <w:p w14:paraId="522459BE" w14:textId="7A24EC94" w:rsidR="00BA7494" w:rsidRDefault="00BA7494" w:rsidP="005C1E3B">
                      <w:pPr>
                        <w:widowControl w:val="0"/>
                        <w:rPr>
                          <w:b/>
                          <w:szCs w:val="24"/>
                        </w:rPr>
                      </w:pPr>
                      <w:r w:rsidRPr="000955B1">
                        <w:rPr>
                          <w:b/>
                          <w:szCs w:val="24"/>
                        </w:rPr>
                        <w:t xml:space="preserve">In English </w:t>
                      </w:r>
                      <w:r w:rsidR="005C1E3B">
                        <w:rPr>
                          <w:b/>
                          <w:szCs w:val="24"/>
                        </w:rPr>
                        <w:t>we are looking at the following text:</w:t>
                      </w:r>
                    </w:p>
                    <w:p w14:paraId="7F47827B" w14:textId="5018CE86" w:rsidR="005C1E3B" w:rsidRDefault="005C1E3B" w:rsidP="005C1E3B">
                      <w:pPr>
                        <w:widowControl w:val="0"/>
                        <w:rPr>
                          <w:b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Cs w:val="24"/>
                        </w:rPr>
                        <w:t>Madaline</w:t>
                      </w:r>
                      <w:proofErr w:type="spellEnd"/>
                      <w:r>
                        <w:rPr>
                          <w:b/>
                          <w:szCs w:val="24"/>
                        </w:rPr>
                        <w:t xml:space="preserve"> - </w:t>
                      </w:r>
                      <w:r w:rsidRPr="005C1E3B">
                        <w:rPr>
                          <w:szCs w:val="24"/>
                        </w:rPr>
                        <w:t>2x week Writing from Character prospective</w:t>
                      </w:r>
                      <w:r>
                        <w:rPr>
                          <w:b/>
                          <w:szCs w:val="24"/>
                        </w:rPr>
                        <w:t xml:space="preserve"> </w:t>
                      </w:r>
                    </w:p>
                    <w:p w14:paraId="35D104A3" w14:textId="58E78A2C" w:rsidR="005C1E3B" w:rsidRDefault="005C1E3B" w:rsidP="005C1E3B">
                      <w:pPr>
                        <w:widowControl w:val="0"/>
                        <w:rPr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Hunchback of Notre Dame – </w:t>
                      </w:r>
                      <w:r w:rsidRPr="005C1E3B">
                        <w:rPr>
                          <w:szCs w:val="24"/>
                        </w:rPr>
                        <w:t xml:space="preserve">2 x </w:t>
                      </w:r>
                      <w:r>
                        <w:rPr>
                          <w:szCs w:val="24"/>
                        </w:rPr>
                        <w:t>w</w:t>
                      </w:r>
                      <w:r w:rsidRPr="005C1E3B">
                        <w:rPr>
                          <w:szCs w:val="24"/>
                        </w:rPr>
                        <w:t>eek</w:t>
                      </w:r>
                      <w:r>
                        <w:rPr>
                          <w:b/>
                          <w:szCs w:val="24"/>
                        </w:rPr>
                        <w:t xml:space="preserve"> </w:t>
                      </w:r>
                      <w:r w:rsidRPr="005C1E3B">
                        <w:rPr>
                          <w:szCs w:val="24"/>
                        </w:rPr>
                        <w:t>Writing a short story</w:t>
                      </w:r>
                    </w:p>
                    <w:p w14:paraId="0E363ABA" w14:textId="2ACD01B1" w:rsidR="005C1E3B" w:rsidRDefault="005C1E3B" w:rsidP="005C1E3B">
                      <w:pPr>
                        <w:widowControl w:val="0"/>
                        <w:rPr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Paris Topic – </w:t>
                      </w:r>
                      <w:r w:rsidRPr="005C1E3B">
                        <w:rPr>
                          <w:szCs w:val="24"/>
                        </w:rPr>
                        <w:t>1 x week</w:t>
                      </w:r>
                      <w:r>
                        <w:rPr>
                          <w:b/>
                          <w:szCs w:val="24"/>
                        </w:rPr>
                        <w:t xml:space="preserve"> </w:t>
                      </w:r>
                      <w:r w:rsidRPr="005C1E3B">
                        <w:rPr>
                          <w:szCs w:val="24"/>
                        </w:rPr>
                        <w:t>Writing a Non-chronological report</w:t>
                      </w:r>
                    </w:p>
                    <w:p w14:paraId="02741994" w14:textId="1EB1EC90" w:rsidR="005C1E3B" w:rsidRDefault="005C1E3B" w:rsidP="005C1E3B">
                      <w:pPr>
                        <w:widowControl w:val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Instruction writing 1x we</w:t>
                      </w:r>
                      <w:bookmarkStart w:id="1" w:name="_GoBack"/>
                      <w:bookmarkEnd w:id="1"/>
                      <w:r>
                        <w:rPr>
                          <w:szCs w:val="24"/>
                        </w:rPr>
                        <w:t xml:space="preserve">ek </w:t>
                      </w:r>
                    </w:p>
                    <w:p w14:paraId="3BDDEF70" w14:textId="77777777" w:rsidR="005C1E3B" w:rsidRPr="005C1E3B" w:rsidRDefault="005C1E3B" w:rsidP="005C1E3B">
                      <w:pPr>
                        <w:widowControl w:val="0"/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722918" w14:textId="561D79B6" w:rsidR="00BA7494" w:rsidRDefault="00BA7494" w:rsidP="00905B0E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7A4D96D" wp14:editId="3F822F98">
                <wp:simplePos x="0" y="0"/>
                <wp:positionH relativeFrom="column">
                  <wp:posOffset>2438400</wp:posOffset>
                </wp:positionH>
                <wp:positionV relativeFrom="paragraph">
                  <wp:posOffset>2449195</wp:posOffset>
                </wp:positionV>
                <wp:extent cx="2082800" cy="17907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790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FAAA132" w14:textId="45212156" w:rsid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B0E">
                              <w:rPr>
                                <w:b/>
                                <w:sz w:val="28"/>
                                <w:szCs w:val="28"/>
                              </w:rPr>
                              <w:t>Our Learning Theme is …</w:t>
                            </w:r>
                          </w:p>
                          <w:p w14:paraId="2308B2AA" w14:textId="48399602" w:rsidR="003006E3" w:rsidRDefault="00641187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France </w:t>
                            </w:r>
                          </w:p>
                          <w:p w14:paraId="2D204CD9" w14:textId="21D2C22D" w:rsidR="00905B0E" w:rsidRPr="00905B0E" w:rsidRDefault="00641187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DC80D59" wp14:editId="689C2BAD">
                                  <wp:extent cx="1236689" cy="822960"/>
                                  <wp:effectExtent l="0" t="0" r="1905" b="0"/>
                                  <wp:docPr id="4" name="Picture 4" descr="C:\Users\SArif01\AppData\Local\Microsoft\Windows\INetCache\Content.MSO\A107DE96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Arif01\AppData\Local\Microsoft\Windows\INetCache\Content.MSO\A107DE96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5085" cy="8418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D96D" id="Text Box 2" o:spid="_x0000_s1028" type="#_x0000_t202" style="position:absolute;left:0;text-align:left;margin-left:192pt;margin-top:192.85pt;width:164pt;height:14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" fillcolor="#c5e0b3 [1305]" strokecolor="#538135 [2409]" strokeweight="1.5pt">
                <v:textbox>
                  <w:txbxContent>
                    <w:p w14:paraId="6FAAA132" w14:textId="45212156" w:rsid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5B0E">
                        <w:rPr>
                          <w:b/>
                          <w:sz w:val="28"/>
                          <w:szCs w:val="28"/>
                        </w:rPr>
                        <w:t>Our Learning Theme is …</w:t>
                      </w:r>
                    </w:p>
                    <w:p w14:paraId="2308B2AA" w14:textId="48399602" w:rsidR="003006E3" w:rsidRDefault="00641187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France </w:t>
                      </w:r>
                    </w:p>
                    <w:p w14:paraId="2D204CD9" w14:textId="21D2C22D" w:rsidR="00905B0E" w:rsidRPr="00905B0E" w:rsidRDefault="00641187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DC80D59" wp14:editId="689C2BAD">
                            <wp:extent cx="1236689" cy="822960"/>
                            <wp:effectExtent l="0" t="0" r="1905" b="0"/>
                            <wp:docPr id="4" name="Picture 4" descr="C:\Users\SArif01\AppData\Local\Microsoft\Windows\INetCache\Content.MSO\A107DE96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Arif01\AppData\Local\Microsoft\Windows\INetCache\Content.MSO\A107DE96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5085" cy="8418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AD12C60" w14:textId="77777777" w:rsidR="00BA7494" w:rsidRPr="00BA7494" w:rsidRDefault="00BA7494" w:rsidP="00BA7494">
      <w:pPr>
        <w:rPr>
          <w:sz w:val="36"/>
          <w:szCs w:val="36"/>
        </w:rPr>
      </w:pPr>
    </w:p>
    <w:p w14:paraId="59CFEE26" w14:textId="77777777" w:rsidR="00BA7494" w:rsidRPr="00BA7494" w:rsidRDefault="00BA7494" w:rsidP="00BA7494">
      <w:pPr>
        <w:rPr>
          <w:sz w:val="36"/>
          <w:szCs w:val="36"/>
        </w:rPr>
      </w:pPr>
    </w:p>
    <w:p w14:paraId="4D5EA760" w14:textId="77777777" w:rsidR="00BA7494" w:rsidRPr="00BA7494" w:rsidRDefault="00BA7494" w:rsidP="00BA7494">
      <w:pPr>
        <w:rPr>
          <w:sz w:val="36"/>
          <w:szCs w:val="36"/>
        </w:rPr>
      </w:pPr>
    </w:p>
    <w:p w14:paraId="3AC1AFEF" w14:textId="3D319C8B" w:rsidR="00BA7494" w:rsidRPr="00BA7494" w:rsidRDefault="00BA7494" w:rsidP="00BA7494">
      <w:pPr>
        <w:rPr>
          <w:sz w:val="36"/>
          <w:szCs w:val="36"/>
        </w:rPr>
      </w:pPr>
    </w:p>
    <w:p w14:paraId="6691D1B6" w14:textId="43D31DCC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AC26DF" wp14:editId="6FFA589A">
                <wp:simplePos x="0" y="0"/>
                <wp:positionH relativeFrom="column">
                  <wp:posOffset>4635500</wp:posOffset>
                </wp:positionH>
                <wp:positionV relativeFrom="paragraph">
                  <wp:posOffset>106680</wp:posOffset>
                </wp:positionV>
                <wp:extent cx="2286000" cy="1968500"/>
                <wp:effectExtent l="0" t="0" r="1905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C6F1BD" w14:textId="3AF23791" w:rsidR="00641187" w:rsidRDefault="00BA7494" w:rsidP="00DA1B0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>In RE</w:t>
                            </w:r>
                            <w:r w:rsidR="0064118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we are studying is it better to express your religion in arts or charity? </w:t>
                            </w:r>
                          </w:p>
                          <w:p w14:paraId="759AFEAF" w14:textId="3F19A618" w:rsidR="00641187" w:rsidRPr="00641187" w:rsidRDefault="00641187" w:rsidP="00DA1B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641187">
                              <w:rPr>
                                <w:sz w:val="20"/>
                                <w:szCs w:val="20"/>
                              </w:rPr>
                              <w:t>How religions use art to express their beliefs.</w:t>
                            </w:r>
                          </w:p>
                          <w:p w14:paraId="05AFC4B0" w14:textId="2DD613EE" w:rsidR="00641187" w:rsidRPr="00641187" w:rsidRDefault="00641187" w:rsidP="00DA1B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41187">
                              <w:rPr>
                                <w:sz w:val="20"/>
                                <w:szCs w:val="20"/>
                              </w:rPr>
                              <w:t xml:space="preserve">How charities can be used to express our beliefs. </w:t>
                            </w:r>
                          </w:p>
                          <w:p w14:paraId="08C760BD" w14:textId="35CD6F94" w:rsidR="00641187" w:rsidRPr="00641187" w:rsidRDefault="00641187" w:rsidP="00DA1B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41187">
                              <w:rPr>
                                <w:sz w:val="20"/>
                                <w:szCs w:val="20"/>
                              </w:rPr>
                              <w:t>Which is better to express our beliefs.</w:t>
                            </w:r>
                          </w:p>
                          <w:p w14:paraId="16C65CBA" w14:textId="6CD509E7" w:rsidR="00BA7494" w:rsidRPr="00511C6C" w:rsidRDefault="00BA7494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C26DF" id="Text Box 8" o:spid="_x0000_s1029" type="#_x0000_t202" style="position:absolute;margin-left:365pt;margin-top:8.4pt;width:180pt;height:15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" fillcolor="white [3201]" strokeweight=".5pt">
                <v:textbox>
                  <w:txbxContent>
                    <w:p w14:paraId="06C6F1BD" w14:textId="3AF23791" w:rsidR="00641187" w:rsidRDefault="00BA7494" w:rsidP="00DA1B0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>In RE</w:t>
                      </w:r>
                      <w:r w:rsidR="00641187">
                        <w:rPr>
                          <w:b/>
                          <w:sz w:val="24"/>
                          <w:szCs w:val="24"/>
                        </w:rPr>
                        <w:t xml:space="preserve"> we are studying is it better to express your religion in arts or charity? </w:t>
                      </w:r>
                    </w:p>
                    <w:p w14:paraId="759AFEAF" w14:textId="3F19A618" w:rsidR="00641187" w:rsidRPr="00641187" w:rsidRDefault="00641187" w:rsidP="00DA1B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Pr="00641187">
                        <w:rPr>
                          <w:sz w:val="20"/>
                          <w:szCs w:val="20"/>
                        </w:rPr>
                        <w:t>How religions use art to express their beliefs.</w:t>
                      </w:r>
                    </w:p>
                    <w:p w14:paraId="05AFC4B0" w14:textId="2DD613EE" w:rsidR="00641187" w:rsidRPr="00641187" w:rsidRDefault="00641187" w:rsidP="00DA1B03">
                      <w:pPr>
                        <w:rPr>
                          <w:sz w:val="20"/>
                          <w:szCs w:val="20"/>
                        </w:rPr>
                      </w:pPr>
                      <w:r w:rsidRPr="00641187">
                        <w:rPr>
                          <w:sz w:val="20"/>
                          <w:szCs w:val="20"/>
                        </w:rPr>
                        <w:t xml:space="preserve">How charities can be used to express our beliefs. </w:t>
                      </w:r>
                    </w:p>
                    <w:p w14:paraId="08C760BD" w14:textId="35CD6F94" w:rsidR="00641187" w:rsidRPr="00641187" w:rsidRDefault="00641187" w:rsidP="00DA1B03">
                      <w:pPr>
                        <w:rPr>
                          <w:sz w:val="20"/>
                          <w:szCs w:val="20"/>
                        </w:rPr>
                      </w:pPr>
                      <w:r w:rsidRPr="00641187">
                        <w:rPr>
                          <w:sz w:val="20"/>
                          <w:szCs w:val="20"/>
                        </w:rPr>
                        <w:t>Which is better to express our beliefs.</w:t>
                      </w:r>
                    </w:p>
                    <w:p w14:paraId="16C65CBA" w14:textId="6CD509E7" w:rsidR="00BA7494" w:rsidRPr="00511C6C" w:rsidRDefault="00BA7494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DC422C" wp14:editId="269077C6">
                <wp:simplePos x="0" y="0"/>
                <wp:positionH relativeFrom="column">
                  <wp:posOffset>38100</wp:posOffset>
                </wp:positionH>
                <wp:positionV relativeFrom="paragraph">
                  <wp:posOffset>43180</wp:posOffset>
                </wp:positionV>
                <wp:extent cx="2286000" cy="1968500"/>
                <wp:effectExtent l="0" t="0" r="1905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244361" w14:textId="06A99E60" w:rsidR="00141FA9" w:rsidRDefault="00BA7494" w:rsidP="00DA1B0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>In</w:t>
                            </w:r>
                            <w:r w:rsidR="002A2F8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Art</w:t>
                            </w: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118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we are printing. </w:t>
                            </w:r>
                          </w:p>
                          <w:p w14:paraId="342D8D96" w14:textId="607251AD" w:rsidR="00641187" w:rsidRPr="00641187" w:rsidRDefault="00641187" w:rsidP="006411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41187">
                              <w:rPr>
                                <w:sz w:val="24"/>
                                <w:szCs w:val="24"/>
                              </w:rPr>
                              <w:t>Research printing</w:t>
                            </w:r>
                          </w:p>
                          <w:p w14:paraId="507FC4BC" w14:textId="29BE03AB" w:rsidR="00641187" w:rsidRPr="00641187" w:rsidRDefault="00641187" w:rsidP="006411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41187">
                              <w:rPr>
                                <w:sz w:val="24"/>
                                <w:szCs w:val="24"/>
                              </w:rPr>
                              <w:t xml:space="preserve">Create own design </w:t>
                            </w:r>
                          </w:p>
                          <w:p w14:paraId="799F7E60" w14:textId="53E8AB76" w:rsidR="00641187" w:rsidRPr="00641187" w:rsidRDefault="00641187" w:rsidP="006411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41187">
                              <w:rPr>
                                <w:sz w:val="24"/>
                                <w:szCs w:val="24"/>
                              </w:rPr>
                              <w:t xml:space="preserve">Transfer design to a </w:t>
                            </w:r>
                            <w:proofErr w:type="spellStart"/>
                            <w:r w:rsidRPr="00641187">
                              <w:rPr>
                                <w:sz w:val="24"/>
                                <w:szCs w:val="24"/>
                              </w:rPr>
                              <w:t>lino</w:t>
                            </w:r>
                            <w:proofErr w:type="spellEnd"/>
                            <w:r w:rsidRPr="00641187">
                              <w:rPr>
                                <w:sz w:val="24"/>
                                <w:szCs w:val="24"/>
                              </w:rPr>
                              <w:t xml:space="preserve"> ready for printing</w:t>
                            </w:r>
                          </w:p>
                          <w:p w14:paraId="2006B831" w14:textId="51988A5C" w:rsidR="00641187" w:rsidRPr="00641187" w:rsidRDefault="00641187" w:rsidP="006411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41187">
                              <w:rPr>
                                <w:sz w:val="24"/>
                                <w:szCs w:val="24"/>
                              </w:rPr>
                              <w:t>Create own printing art work.</w:t>
                            </w:r>
                          </w:p>
                          <w:p w14:paraId="6400D30C" w14:textId="21D4B13C" w:rsidR="00641187" w:rsidRPr="00641187" w:rsidRDefault="00641187" w:rsidP="006411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41187">
                              <w:rPr>
                                <w:sz w:val="24"/>
                                <w:szCs w:val="24"/>
                              </w:rPr>
                              <w:t xml:space="preserve">Evaluate work. </w:t>
                            </w:r>
                          </w:p>
                          <w:p w14:paraId="60DC9C99" w14:textId="47A58DB7" w:rsidR="00BA7494" w:rsidRPr="00511C6C" w:rsidRDefault="00141FA9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C422C" id="Text Box 7" o:spid="_x0000_s1030" type="#_x0000_t202" style="position:absolute;margin-left:3pt;margin-top:3.4pt;width:180pt;height:1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" fillcolor="white [3201]" strokeweight=".5pt">
                <v:textbox>
                  <w:txbxContent>
                    <w:p w14:paraId="74244361" w14:textId="06A99E60" w:rsidR="00141FA9" w:rsidRDefault="00BA7494" w:rsidP="00DA1B0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>In</w:t>
                      </w:r>
                      <w:r w:rsidR="002A2F85">
                        <w:rPr>
                          <w:b/>
                          <w:sz w:val="24"/>
                          <w:szCs w:val="24"/>
                        </w:rPr>
                        <w:t xml:space="preserve"> Art</w:t>
                      </w:r>
                      <w:r w:rsidRPr="00511C6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41187">
                        <w:rPr>
                          <w:b/>
                          <w:sz w:val="24"/>
                          <w:szCs w:val="24"/>
                        </w:rPr>
                        <w:t xml:space="preserve">we are printing. </w:t>
                      </w:r>
                    </w:p>
                    <w:p w14:paraId="342D8D96" w14:textId="607251AD" w:rsidR="00641187" w:rsidRPr="00641187" w:rsidRDefault="00641187" w:rsidP="006411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641187">
                        <w:rPr>
                          <w:sz w:val="24"/>
                          <w:szCs w:val="24"/>
                        </w:rPr>
                        <w:t>Research printing</w:t>
                      </w:r>
                    </w:p>
                    <w:p w14:paraId="507FC4BC" w14:textId="29BE03AB" w:rsidR="00641187" w:rsidRPr="00641187" w:rsidRDefault="00641187" w:rsidP="006411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641187">
                        <w:rPr>
                          <w:sz w:val="24"/>
                          <w:szCs w:val="24"/>
                        </w:rPr>
                        <w:t xml:space="preserve">Create own design </w:t>
                      </w:r>
                    </w:p>
                    <w:p w14:paraId="799F7E60" w14:textId="53E8AB76" w:rsidR="00641187" w:rsidRPr="00641187" w:rsidRDefault="00641187" w:rsidP="006411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641187">
                        <w:rPr>
                          <w:sz w:val="24"/>
                          <w:szCs w:val="24"/>
                        </w:rPr>
                        <w:t xml:space="preserve">Transfer design to a </w:t>
                      </w:r>
                      <w:proofErr w:type="spellStart"/>
                      <w:r w:rsidRPr="00641187">
                        <w:rPr>
                          <w:sz w:val="24"/>
                          <w:szCs w:val="24"/>
                        </w:rPr>
                        <w:t>lino</w:t>
                      </w:r>
                      <w:proofErr w:type="spellEnd"/>
                      <w:r w:rsidRPr="00641187">
                        <w:rPr>
                          <w:sz w:val="24"/>
                          <w:szCs w:val="24"/>
                        </w:rPr>
                        <w:t xml:space="preserve"> ready for printing</w:t>
                      </w:r>
                    </w:p>
                    <w:p w14:paraId="2006B831" w14:textId="51988A5C" w:rsidR="00641187" w:rsidRPr="00641187" w:rsidRDefault="00641187" w:rsidP="006411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641187">
                        <w:rPr>
                          <w:sz w:val="24"/>
                          <w:szCs w:val="24"/>
                        </w:rPr>
                        <w:t>Create own printing art work.</w:t>
                      </w:r>
                    </w:p>
                    <w:p w14:paraId="6400D30C" w14:textId="21D4B13C" w:rsidR="00641187" w:rsidRPr="00641187" w:rsidRDefault="00641187" w:rsidP="006411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641187">
                        <w:rPr>
                          <w:sz w:val="24"/>
                          <w:szCs w:val="24"/>
                        </w:rPr>
                        <w:t xml:space="preserve">Evaluate work. </w:t>
                      </w:r>
                    </w:p>
                    <w:p w14:paraId="60DC9C99" w14:textId="47A58DB7" w:rsidR="00BA7494" w:rsidRPr="00511C6C" w:rsidRDefault="00141FA9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05ED42F" w14:textId="7AB43719" w:rsidR="00BA7494" w:rsidRPr="00BA7494" w:rsidRDefault="00BA7494" w:rsidP="00BA7494">
      <w:pPr>
        <w:rPr>
          <w:sz w:val="36"/>
          <w:szCs w:val="36"/>
        </w:rPr>
      </w:pPr>
    </w:p>
    <w:p w14:paraId="66C8776C" w14:textId="507C6203" w:rsidR="00BA7494" w:rsidRPr="00BA7494" w:rsidRDefault="00BA7494" w:rsidP="00BA7494">
      <w:pPr>
        <w:rPr>
          <w:sz w:val="36"/>
          <w:szCs w:val="36"/>
        </w:rPr>
      </w:pPr>
    </w:p>
    <w:p w14:paraId="45C9DE2B" w14:textId="006AE3A0" w:rsidR="00BA7494" w:rsidRPr="00BA7494" w:rsidRDefault="00BA7494" w:rsidP="00BA7494">
      <w:pPr>
        <w:rPr>
          <w:sz w:val="36"/>
          <w:szCs w:val="36"/>
        </w:rPr>
      </w:pPr>
    </w:p>
    <w:p w14:paraId="477C6CF3" w14:textId="6A8D036E" w:rsidR="00BA7494" w:rsidRPr="00BA7494" w:rsidRDefault="00BA7494" w:rsidP="00BA7494">
      <w:pPr>
        <w:rPr>
          <w:sz w:val="36"/>
          <w:szCs w:val="36"/>
        </w:rPr>
      </w:pPr>
    </w:p>
    <w:p w14:paraId="5C08D5BE" w14:textId="4CF938EE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3565BF" wp14:editId="33C9C0FA">
                <wp:simplePos x="0" y="0"/>
                <wp:positionH relativeFrom="column">
                  <wp:posOffset>3429000</wp:posOffset>
                </wp:positionH>
                <wp:positionV relativeFrom="paragraph">
                  <wp:posOffset>405765</wp:posOffset>
                </wp:positionV>
                <wp:extent cx="3467100" cy="1968500"/>
                <wp:effectExtent l="0" t="0" r="1905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AB1861" w14:textId="76DFF60B" w:rsidR="00E024BE" w:rsidRDefault="00BA7494" w:rsidP="00DA1B0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 Science </w:t>
                            </w:r>
                            <w:r w:rsidR="0064118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we are learning about Living things and their habitats. </w:t>
                            </w:r>
                          </w:p>
                          <w:p w14:paraId="08EEEFBF" w14:textId="4413F246" w:rsidR="00641187" w:rsidRPr="00641187" w:rsidRDefault="00641187" w:rsidP="0064118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41187">
                              <w:rPr>
                                <w:sz w:val="24"/>
                                <w:szCs w:val="24"/>
                              </w:rPr>
                              <w:t>Describe animal classification.</w:t>
                            </w:r>
                          </w:p>
                          <w:p w14:paraId="5947EFB8" w14:textId="286067A7" w:rsidR="00641187" w:rsidRPr="00641187" w:rsidRDefault="00641187" w:rsidP="0064118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41187">
                              <w:rPr>
                                <w:sz w:val="24"/>
                                <w:szCs w:val="24"/>
                              </w:rPr>
                              <w:t>Observe characteristics</w:t>
                            </w:r>
                          </w:p>
                          <w:p w14:paraId="15753E53" w14:textId="4C424BC2" w:rsidR="00641187" w:rsidRPr="00641187" w:rsidRDefault="00641187" w:rsidP="0064118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41187">
                              <w:rPr>
                                <w:sz w:val="24"/>
                                <w:szCs w:val="24"/>
                              </w:rPr>
                              <w:t>Understand plant classification</w:t>
                            </w:r>
                          </w:p>
                          <w:p w14:paraId="5B02C9DC" w14:textId="2B60C564" w:rsidR="00641187" w:rsidRPr="00641187" w:rsidRDefault="00641187" w:rsidP="0064118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41187">
                              <w:rPr>
                                <w:sz w:val="24"/>
                                <w:szCs w:val="24"/>
                              </w:rPr>
                              <w:t xml:space="preserve">Investigate microorganisms </w:t>
                            </w:r>
                          </w:p>
                          <w:p w14:paraId="62B49C9C" w14:textId="1E258BB1" w:rsidR="00641187" w:rsidRPr="00641187" w:rsidRDefault="00641187" w:rsidP="0064118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41187">
                              <w:rPr>
                                <w:sz w:val="24"/>
                                <w:szCs w:val="24"/>
                              </w:rPr>
                              <w:t xml:space="preserve">Create own classification key. </w:t>
                            </w:r>
                          </w:p>
                          <w:p w14:paraId="3E3E2B62" w14:textId="65E511DF" w:rsidR="00BA7494" w:rsidRPr="00511C6C" w:rsidRDefault="00BA7494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3565BF" id="Text Box 6" o:spid="_x0000_s1031" type="#_x0000_t202" style="position:absolute;margin-left:270pt;margin-top:31.95pt;width:273pt;height:15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" fillcolor="white [3201]" strokeweight=".5pt">
                <v:textbox>
                  <w:txbxContent>
                    <w:p w14:paraId="3FAB1861" w14:textId="76DFF60B" w:rsidR="00E024BE" w:rsidRDefault="00BA7494" w:rsidP="00DA1B0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 xml:space="preserve">In Science </w:t>
                      </w:r>
                      <w:r w:rsidR="00641187">
                        <w:rPr>
                          <w:b/>
                          <w:sz w:val="24"/>
                          <w:szCs w:val="24"/>
                        </w:rPr>
                        <w:t xml:space="preserve">we are learning about Living things and their habitats. </w:t>
                      </w:r>
                    </w:p>
                    <w:p w14:paraId="08EEEFBF" w14:textId="4413F246" w:rsidR="00641187" w:rsidRPr="00641187" w:rsidRDefault="00641187" w:rsidP="0064118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641187">
                        <w:rPr>
                          <w:sz w:val="24"/>
                          <w:szCs w:val="24"/>
                        </w:rPr>
                        <w:t>Describe animal classification.</w:t>
                      </w:r>
                    </w:p>
                    <w:p w14:paraId="5947EFB8" w14:textId="286067A7" w:rsidR="00641187" w:rsidRPr="00641187" w:rsidRDefault="00641187" w:rsidP="0064118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641187">
                        <w:rPr>
                          <w:sz w:val="24"/>
                          <w:szCs w:val="24"/>
                        </w:rPr>
                        <w:t>Observe characteristics</w:t>
                      </w:r>
                    </w:p>
                    <w:p w14:paraId="15753E53" w14:textId="4C424BC2" w:rsidR="00641187" w:rsidRPr="00641187" w:rsidRDefault="00641187" w:rsidP="0064118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641187">
                        <w:rPr>
                          <w:sz w:val="24"/>
                          <w:szCs w:val="24"/>
                        </w:rPr>
                        <w:t>Understand plant classification</w:t>
                      </w:r>
                    </w:p>
                    <w:p w14:paraId="5B02C9DC" w14:textId="2B60C564" w:rsidR="00641187" w:rsidRPr="00641187" w:rsidRDefault="00641187" w:rsidP="0064118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641187">
                        <w:rPr>
                          <w:sz w:val="24"/>
                          <w:szCs w:val="24"/>
                        </w:rPr>
                        <w:t xml:space="preserve">Investigate microorganisms </w:t>
                      </w:r>
                    </w:p>
                    <w:p w14:paraId="62B49C9C" w14:textId="1E258BB1" w:rsidR="00641187" w:rsidRPr="00641187" w:rsidRDefault="00641187" w:rsidP="0064118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641187">
                        <w:rPr>
                          <w:sz w:val="24"/>
                          <w:szCs w:val="24"/>
                        </w:rPr>
                        <w:t xml:space="preserve">Create own classification key. </w:t>
                      </w:r>
                    </w:p>
                    <w:p w14:paraId="3E3E2B62" w14:textId="65E511DF" w:rsidR="00BA7494" w:rsidRPr="00511C6C" w:rsidRDefault="00BA7494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30A413" w14:textId="3EBD80D2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91AA9AF" wp14:editId="41679D3A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3314700" cy="1968500"/>
                <wp:effectExtent l="0" t="0" r="1905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EAA9E" w14:textId="2EFEFC1D" w:rsidR="003006E3" w:rsidRDefault="00BA7494" w:rsidP="00DA1B03">
                            <w:pPr>
                              <w:widowControl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2A2F85">
                              <w:rPr>
                                <w:b/>
                                <w:sz w:val="24"/>
                                <w:szCs w:val="24"/>
                              </w:rPr>
                              <w:t>Geography</w:t>
                            </w:r>
                            <w:r w:rsidR="0065351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1187">
                              <w:rPr>
                                <w:b/>
                                <w:sz w:val="24"/>
                                <w:szCs w:val="24"/>
                              </w:rPr>
                              <w:t>learning about France.</w:t>
                            </w:r>
                          </w:p>
                          <w:p w14:paraId="071AA8B9" w14:textId="2DADE95A" w:rsidR="00641187" w:rsidRPr="00641187" w:rsidRDefault="00641187" w:rsidP="0064118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41187">
                              <w:rPr>
                                <w:sz w:val="24"/>
                                <w:szCs w:val="24"/>
                              </w:rPr>
                              <w:t>Location on a map.</w:t>
                            </w:r>
                          </w:p>
                          <w:p w14:paraId="03DDEC7A" w14:textId="42CF2131" w:rsidR="00641187" w:rsidRPr="00641187" w:rsidRDefault="00641187" w:rsidP="0064118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41187">
                              <w:rPr>
                                <w:sz w:val="24"/>
                                <w:szCs w:val="24"/>
                              </w:rPr>
                              <w:t>Life in France</w:t>
                            </w:r>
                          </w:p>
                          <w:p w14:paraId="1272435E" w14:textId="698DC22D" w:rsidR="00641187" w:rsidRPr="00641187" w:rsidRDefault="00641187" w:rsidP="0064118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41187">
                              <w:rPr>
                                <w:sz w:val="24"/>
                                <w:szCs w:val="24"/>
                              </w:rPr>
                              <w:t>School life in France</w:t>
                            </w:r>
                          </w:p>
                          <w:p w14:paraId="7E5F2A16" w14:textId="03328445" w:rsidR="00641187" w:rsidRPr="00641187" w:rsidRDefault="00641187" w:rsidP="0064118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41187">
                              <w:rPr>
                                <w:sz w:val="24"/>
                                <w:szCs w:val="24"/>
                              </w:rPr>
                              <w:t>Food in France</w:t>
                            </w:r>
                          </w:p>
                          <w:p w14:paraId="4409055C" w14:textId="5FB69024" w:rsidR="00641187" w:rsidRPr="00641187" w:rsidRDefault="00641187" w:rsidP="0064118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41187">
                              <w:rPr>
                                <w:sz w:val="24"/>
                                <w:szCs w:val="24"/>
                              </w:rPr>
                              <w:t xml:space="preserve">Compare Manchester and Paris. </w:t>
                            </w:r>
                          </w:p>
                          <w:p w14:paraId="44922CFE" w14:textId="7AB8EA02" w:rsidR="000955B1" w:rsidRDefault="000955B1" w:rsidP="000955B1">
                            <w:pPr>
                              <w:widowControl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1D2C88F" w14:textId="77777777" w:rsidR="000955B1" w:rsidRPr="003006E3" w:rsidRDefault="000955B1" w:rsidP="003006E3">
                            <w:pPr>
                              <w:widowControl w:val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119A916" w14:textId="77777777" w:rsidR="003006E3" w:rsidRPr="003006E3" w:rsidRDefault="003006E3" w:rsidP="003006E3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GB" w:eastAsia="en-GB"/>
                                <w14:cntxtAlts/>
                              </w:rPr>
                            </w:pPr>
                            <w:r w:rsidRPr="003006E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GB" w:eastAsia="en-GB"/>
                                <w14:cntxtAlts/>
                              </w:rPr>
                              <w:t> </w:t>
                            </w:r>
                          </w:p>
                          <w:p w14:paraId="1DCEC0BD" w14:textId="62598528" w:rsidR="00BA7494" w:rsidRPr="00511C6C" w:rsidRDefault="00BA7494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1AA9AF" id="Text Box 5" o:spid="_x0000_s1032" type="#_x0000_t202" style="position:absolute;margin-left:0;margin-top:1.2pt;width:261pt;height:155pt;z-index:2516439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" fillcolor="white [3201]" strokeweight=".5pt">
                <v:textbox>
                  <w:txbxContent>
                    <w:p w14:paraId="745EAA9E" w14:textId="2EFEFC1D" w:rsidR="003006E3" w:rsidRDefault="00BA7494" w:rsidP="00DA1B03">
                      <w:pPr>
                        <w:widowControl w:val="0"/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 xml:space="preserve">In </w:t>
                      </w:r>
                      <w:r w:rsidR="002A2F85">
                        <w:rPr>
                          <w:b/>
                          <w:sz w:val="24"/>
                          <w:szCs w:val="24"/>
                        </w:rPr>
                        <w:t>Geography</w:t>
                      </w:r>
                      <w:r w:rsidR="0065351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41187">
                        <w:rPr>
                          <w:b/>
                          <w:sz w:val="24"/>
                          <w:szCs w:val="24"/>
                        </w:rPr>
                        <w:t>learning about France.</w:t>
                      </w:r>
                    </w:p>
                    <w:p w14:paraId="071AA8B9" w14:textId="2DADE95A" w:rsidR="00641187" w:rsidRPr="00641187" w:rsidRDefault="00641187" w:rsidP="0064118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41187">
                        <w:rPr>
                          <w:sz w:val="24"/>
                          <w:szCs w:val="24"/>
                        </w:rPr>
                        <w:t>Location on a map.</w:t>
                      </w:r>
                    </w:p>
                    <w:p w14:paraId="03DDEC7A" w14:textId="42CF2131" w:rsidR="00641187" w:rsidRPr="00641187" w:rsidRDefault="00641187" w:rsidP="0064118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41187">
                        <w:rPr>
                          <w:sz w:val="24"/>
                          <w:szCs w:val="24"/>
                        </w:rPr>
                        <w:t>Life in France</w:t>
                      </w:r>
                    </w:p>
                    <w:p w14:paraId="1272435E" w14:textId="698DC22D" w:rsidR="00641187" w:rsidRPr="00641187" w:rsidRDefault="00641187" w:rsidP="0064118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41187">
                        <w:rPr>
                          <w:sz w:val="24"/>
                          <w:szCs w:val="24"/>
                        </w:rPr>
                        <w:t>School life in France</w:t>
                      </w:r>
                    </w:p>
                    <w:p w14:paraId="7E5F2A16" w14:textId="03328445" w:rsidR="00641187" w:rsidRPr="00641187" w:rsidRDefault="00641187" w:rsidP="0064118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41187">
                        <w:rPr>
                          <w:sz w:val="24"/>
                          <w:szCs w:val="24"/>
                        </w:rPr>
                        <w:t>Food in France</w:t>
                      </w:r>
                    </w:p>
                    <w:p w14:paraId="4409055C" w14:textId="5FB69024" w:rsidR="00641187" w:rsidRPr="00641187" w:rsidRDefault="00641187" w:rsidP="0064118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41187">
                        <w:rPr>
                          <w:sz w:val="24"/>
                          <w:szCs w:val="24"/>
                        </w:rPr>
                        <w:t xml:space="preserve">Compare Manchester and Paris. </w:t>
                      </w:r>
                    </w:p>
                    <w:p w14:paraId="44922CFE" w14:textId="7AB8EA02" w:rsidR="000955B1" w:rsidRDefault="000955B1" w:rsidP="000955B1">
                      <w:pPr>
                        <w:widowControl w:val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1D2C88F" w14:textId="77777777" w:rsidR="000955B1" w:rsidRPr="003006E3" w:rsidRDefault="000955B1" w:rsidP="003006E3">
                      <w:pPr>
                        <w:widowControl w:val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119A916" w14:textId="77777777" w:rsidR="003006E3" w:rsidRPr="003006E3" w:rsidRDefault="003006E3" w:rsidP="003006E3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GB" w:eastAsia="en-GB"/>
                          <w14:cntxtAlts/>
                        </w:rPr>
                      </w:pPr>
                      <w:r w:rsidRPr="003006E3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GB" w:eastAsia="en-GB"/>
                          <w14:cntxtAlts/>
                        </w:rPr>
                        <w:t> </w:t>
                      </w:r>
                    </w:p>
                    <w:p w14:paraId="1DCEC0BD" w14:textId="62598528" w:rsidR="00BA7494" w:rsidRPr="00511C6C" w:rsidRDefault="00BA7494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4E2486" w14:textId="1B595406" w:rsidR="00BA7494" w:rsidRPr="00BA7494" w:rsidRDefault="00BA7494" w:rsidP="00BA7494">
      <w:pPr>
        <w:rPr>
          <w:sz w:val="36"/>
          <w:szCs w:val="36"/>
        </w:rPr>
      </w:pPr>
    </w:p>
    <w:p w14:paraId="67F2ACAF" w14:textId="7040227F" w:rsidR="00BA7494" w:rsidRPr="00BA7494" w:rsidRDefault="00BA7494" w:rsidP="00BA7494">
      <w:pPr>
        <w:rPr>
          <w:sz w:val="36"/>
          <w:szCs w:val="36"/>
        </w:rPr>
      </w:pPr>
    </w:p>
    <w:p w14:paraId="61EE9CE6" w14:textId="77777777" w:rsidR="00BA7494" w:rsidRPr="00BA7494" w:rsidRDefault="00BA7494" w:rsidP="00BA7494">
      <w:pPr>
        <w:rPr>
          <w:sz w:val="36"/>
          <w:szCs w:val="36"/>
        </w:rPr>
      </w:pPr>
    </w:p>
    <w:p w14:paraId="7418CEE0" w14:textId="77777777" w:rsidR="00BA7494" w:rsidRPr="00BA7494" w:rsidRDefault="00BA7494" w:rsidP="00BA7494">
      <w:pPr>
        <w:rPr>
          <w:sz w:val="36"/>
          <w:szCs w:val="36"/>
        </w:rPr>
      </w:pPr>
    </w:p>
    <w:p w14:paraId="0DE42D5C" w14:textId="66DA435F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9A05E2" wp14:editId="7C72DF51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6896100" cy="11049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CB6B49" w14:textId="4CCAFE25" w:rsidR="000067AB" w:rsidRDefault="00BA7494" w:rsidP="000067A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46537">
                              <w:rPr>
                                <w:b/>
                              </w:rPr>
                              <w:t xml:space="preserve">In RHE/ PSHE </w:t>
                            </w:r>
                            <w:r w:rsidR="00641187" w:rsidRPr="00C46537">
                              <w:rPr>
                                <w:b/>
                              </w:rPr>
                              <w:t>we are learning about appropriate and inappropriate touch</w:t>
                            </w:r>
                            <w:r w:rsidR="0064118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084BE90" w14:textId="77777777" w:rsidR="00641187" w:rsidRPr="00641187" w:rsidRDefault="00641187" w:rsidP="00C46537">
                            <w:pPr>
                              <w:pStyle w:val="ListParagraph"/>
                              <w:ind w:left="405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41187">
                              <w:rPr>
                                <w:sz w:val="20"/>
                                <w:szCs w:val="20"/>
                              </w:rPr>
                              <w:t>What are boundaries? Appropriate friendships.</w:t>
                            </w:r>
                          </w:p>
                          <w:p w14:paraId="7F4730B9" w14:textId="3309DEA1" w:rsidR="00641187" w:rsidRPr="00641187" w:rsidRDefault="00641187" w:rsidP="0064118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41187">
                              <w:rPr>
                                <w:sz w:val="20"/>
                                <w:szCs w:val="20"/>
                              </w:rPr>
                              <w:t xml:space="preserve">Difference between appropriate and inappropriate touch.  </w:t>
                            </w:r>
                          </w:p>
                          <w:p w14:paraId="1CAE850E" w14:textId="18170D8F" w:rsidR="00641187" w:rsidRPr="00641187" w:rsidRDefault="00641187" w:rsidP="0064118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41187">
                              <w:rPr>
                                <w:sz w:val="20"/>
                                <w:szCs w:val="20"/>
                              </w:rPr>
                              <w:t>Digital boundaries.</w:t>
                            </w:r>
                          </w:p>
                          <w:p w14:paraId="476FF327" w14:textId="613C6FD0" w:rsidR="00641187" w:rsidRPr="00641187" w:rsidRDefault="00641187" w:rsidP="0064118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41187">
                              <w:rPr>
                                <w:sz w:val="20"/>
                                <w:szCs w:val="20"/>
                              </w:rPr>
                              <w:t>To know when to report an adult when felt unsafe,</w:t>
                            </w:r>
                          </w:p>
                          <w:p w14:paraId="223908EC" w14:textId="3E2A7B5D" w:rsidR="00BA7494" w:rsidRPr="00511C6C" w:rsidRDefault="00BA7494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A05E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3" type="#_x0000_t202" style="position:absolute;margin-left:0;margin-top:6.15pt;width:543pt;height:87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" fillcolor="white [3201]" strokeweight=".5pt">
                <v:textbox>
                  <w:txbxContent>
                    <w:p w14:paraId="7ECB6B49" w14:textId="4CCAFE25" w:rsidR="000067AB" w:rsidRDefault="00BA7494" w:rsidP="000067A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C46537">
                        <w:rPr>
                          <w:b/>
                        </w:rPr>
                        <w:t xml:space="preserve">In RHE/ PSHE </w:t>
                      </w:r>
                      <w:r w:rsidR="00641187" w:rsidRPr="00C46537">
                        <w:rPr>
                          <w:b/>
                        </w:rPr>
                        <w:t>we are learning about appropriate and inappropriate touch</w:t>
                      </w:r>
                      <w:r w:rsidR="00641187"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084BE90" w14:textId="77777777" w:rsidR="00641187" w:rsidRPr="00641187" w:rsidRDefault="00641187" w:rsidP="00C46537">
                      <w:pPr>
                        <w:pStyle w:val="ListParagraph"/>
                        <w:ind w:left="405"/>
                        <w:jc w:val="both"/>
                        <w:rPr>
                          <w:sz w:val="20"/>
                          <w:szCs w:val="20"/>
                        </w:rPr>
                      </w:pPr>
                      <w:r w:rsidRPr="00641187">
                        <w:rPr>
                          <w:sz w:val="20"/>
                          <w:szCs w:val="20"/>
                        </w:rPr>
                        <w:t>What are boundaries? Appropriate friendships.</w:t>
                      </w:r>
                    </w:p>
                    <w:p w14:paraId="7F4730B9" w14:textId="3309DEA1" w:rsidR="00641187" w:rsidRPr="00641187" w:rsidRDefault="00641187" w:rsidP="0064118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41187">
                        <w:rPr>
                          <w:sz w:val="20"/>
                          <w:szCs w:val="20"/>
                        </w:rPr>
                        <w:t xml:space="preserve">Difference between appropriate and inappropriate touch.  </w:t>
                      </w:r>
                    </w:p>
                    <w:p w14:paraId="1CAE850E" w14:textId="18170D8F" w:rsidR="00641187" w:rsidRPr="00641187" w:rsidRDefault="00641187" w:rsidP="0064118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41187">
                        <w:rPr>
                          <w:sz w:val="20"/>
                          <w:szCs w:val="20"/>
                        </w:rPr>
                        <w:t>Digital boundaries.</w:t>
                      </w:r>
                    </w:p>
                    <w:p w14:paraId="476FF327" w14:textId="613C6FD0" w:rsidR="00641187" w:rsidRPr="00641187" w:rsidRDefault="00641187" w:rsidP="0064118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41187">
                        <w:rPr>
                          <w:sz w:val="20"/>
                          <w:szCs w:val="20"/>
                        </w:rPr>
                        <w:t>To know when to report an adult when felt unsafe,</w:t>
                      </w:r>
                    </w:p>
                    <w:p w14:paraId="223908EC" w14:textId="3E2A7B5D" w:rsidR="00BA7494" w:rsidRPr="00511C6C" w:rsidRDefault="00BA7494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7BE30" w14:textId="05ACEA6F" w:rsidR="00BA7494" w:rsidRDefault="00BA7494" w:rsidP="00BA7494">
      <w:pPr>
        <w:rPr>
          <w:sz w:val="36"/>
          <w:szCs w:val="36"/>
        </w:rPr>
      </w:pPr>
    </w:p>
    <w:p w14:paraId="55AA46CA" w14:textId="006AA281" w:rsidR="00BA7494" w:rsidRDefault="00BA74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5E8F0A7" w14:textId="37F9E957" w:rsidR="00905B0E" w:rsidRPr="00BA7494" w:rsidRDefault="000955B1" w:rsidP="00BA7494">
      <w:pPr>
        <w:jc w:val="right"/>
        <w:rPr>
          <w:sz w:val="36"/>
          <w:szCs w:val="36"/>
        </w:rPr>
      </w:pPr>
      <w:bookmarkStart w:id="0" w:name="_GoBack"/>
      <w:bookmarkEnd w:id="0"/>
      <w:r>
        <w:rPr>
          <w:b/>
          <w:noProof/>
          <w:color w:val="70AD47" w:themeColor="accent6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07A47B" wp14:editId="54935B68">
                <wp:simplePos x="0" y="0"/>
                <wp:positionH relativeFrom="column">
                  <wp:posOffset>123825</wp:posOffset>
                </wp:positionH>
                <wp:positionV relativeFrom="paragraph">
                  <wp:posOffset>952500</wp:posOffset>
                </wp:positionV>
                <wp:extent cx="6616700" cy="4000500"/>
                <wp:effectExtent l="0" t="0" r="1270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400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54F4A" w14:textId="77777777" w:rsidR="00703E75" w:rsidRPr="00703E75" w:rsidRDefault="00703E75" w:rsidP="00703E75">
                            <w:pPr>
                              <w:widowControl w:val="0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703E75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READING</w:t>
                            </w:r>
                          </w:p>
                          <w:p w14:paraId="715FB70D" w14:textId="77777777" w:rsidR="00703E75" w:rsidRPr="00703E75" w:rsidRDefault="00703E75" w:rsidP="00703E75">
                            <w:pPr>
                              <w:widowControl w:val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703E7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Please share your child’s reading book with them, as </w:t>
                            </w:r>
                            <w:r w:rsidRPr="00703E75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10-15 minutes </w:t>
                            </w:r>
                            <w:r w:rsidRPr="00703E7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of reading </w:t>
                            </w:r>
                            <w:r w:rsidRPr="00703E75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every day </w:t>
                            </w:r>
                            <w:r w:rsidRPr="00703E7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at home can make a lot of difference to your child's reading ability. </w:t>
                            </w:r>
                          </w:p>
                          <w:p w14:paraId="7FFE6082" w14:textId="77777777" w:rsidR="00703E75" w:rsidRPr="00703E75" w:rsidRDefault="00703E75" w:rsidP="00703E75">
                            <w:pPr>
                              <w:widowControl w:val="0"/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703E7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Your child MUST bring their book bag into school </w:t>
                            </w:r>
                            <w:r w:rsidRPr="00703E75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every day </w:t>
                            </w:r>
                            <w:r w:rsidRPr="00703E75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so an adult can read with them on their reading day, and any extra days if there is an opportunity.</w:t>
                            </w:r>
                          </w:p>
                          <w:p w14:paraId="5CC965EB" w14:textId="77777777" w:rsidR="00703E75" w:rsidRPr="00703E75" w:rsidRDefault="00703E75" w:rsidP="00703E75">
                            <w:pPr>
                              <w:widowControl w:val="0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703E75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MATHS</w:t>
                            </w:r>
                          </w:p>
                          <w:p w14:paraId="3557CA9A" w14:textId="73D10E36" w:rsidR="00703E75" w:rsidRPr="00703E75" w:rsidRDefault="00703E75" w:rsidP="00703E75">
                            <w:pPr>
                              <w:widowControl w:val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703E7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Children must continue to log in and use </w:t>
                            </w:r>
                            <w:proofErr w:type="spellStart"/>
                            <w:r w:rsidRPr="00703E7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TTRockstars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Sumdog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40454CF" w14:textId="77777777" w:rsidR="00703E75" w:rsidRPr="00703E75" w:rsidRDefault="00703E75" w:rsidP="00703E75">
                            <w:pPr>
                              <w:widowControl w:val="0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703E75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SATs HOMEWORK</w:t>
                            </w:r>
                          </w:p>
                          <w:p w14:paraId="35363B07" w14:textId="77777777" w:rsidR="00703E75" w:rsidRPr="00703E75" w:rsidRDefault="00703E75" w:rsidP="00703E75">
                            <w:pPr>
                              <w:widowControl w:val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703E7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Tuesday – Reading comprehension due in Friday </w:t>
                            </w:r>
                          </w:p>
                          <w:p w14:paraId="7C834D5C" w14:textId="77777777" w:rsidR="00703E75" w:rsidRPr="00703E75" w:rsidRDefault="00703E75" w:rsidP="00703E75">
                            <w:pPr>
                              <w:widowControl w:val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703E7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Thursday - </w:t>
                            </w:r>
                            <w:proofErr w:type="spellStart"/>
                            <w:r w:rsidRPr="00703E7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Maths</w:t>
                            </w:r>
                            <w:proofErr w:type="spellEnd"/>
                            <w:r w:rsidRPr="00703E7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Booster topic related due in following Tuesday.</w:t>
                            </w:r>
                          </w:p>
                          <w:p w14:paraId="543BD01C" w14:textId="77777777" w:rsidR="00703E75" w:rsidRPr="00703E75" w:rsidRDefault="00703E75" w:rsidP="00703E75">
                            <w:pPr>
                              <w:widowControl w:val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703E7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Friday – Arithmetic due in Monday.</w:t>
                            </w:r>
                          </w:p>
                          <w:p w14:paraId="15ABAE99" w14:textId="77777777" w:rsidR="00703E75" w:rsidRPr="00703E75" w:rsidRDefault="00703E75" w:rsidP="00703E75">
                            <w:pPr>
                              <w:widowControl w:val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703E7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SATs Bootcamp work will be set weekly and deadline will be given to the children </w:t>
                            </w:r>
                          </w:p>
                          <w:p w14:paraId="40068606" w14:textId="74A414E5" w:rsidR="00DE77B9" w:rsidRPr="00D36A12" w:rsidRDefault="00DE77B9" w:rsidP="00DE77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A47B" id="Text Box 12" o:spid="_x0000_s1034" type="#_x0000_t202" style="position:absolute;left:0;text-align:left;margin-left:9.75pt;margin-top:75pt;width:521pt;height:3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" fillcolor="white [3201]" strokeweight=".5pt">
                <v:textbox>
                  <w:txbxContent>
                    <w:p w14:paraId="4B254F4A" w14:textId="77777777" w:rsidR="00703E75" w:rsidRPr="00703E75" w:rsidRDefault="00703E75" w:rsidP="00703E75">
                      <w:pPr>
                        <w:widowControl w:val="0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703E75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READING</w:t>
                      </w:r>
                    </w:p>
                    <w:p w14:paraId="715FB70D" w14:textId="77777777" w:rsidR="00703E75" w:rsidRPr="00703E75" w:rsidRDefault="00703E75" w:rsidP="00703E75">
                      <w:pPr>
                        <w:widowControl w:val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703E75">
                        <w:rPr>
                          <w:rFonts w:cstheme="minorHAnsi"/>
                          <w:sz w:val="28"/>
                          <w:szCs w:val="28"/>
                        </w:rPr>
                        <w:t xml:space="preserve">Please share your child’s reading book with them, as </w:t>
                      </w:r>
                      <w:r w:rsidRPr="00703E75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10-15 minutes </w:t>
                      </w:r>
                      <w:r w:rsidRPr="00703E75">
                        <w:rPr>
                          <w:rFonts w:cstheme="minorHAnsi"/>
                          <w:sz w:val="28"/>
                          <w:szCs w:val="28"/>
                        </w:rPr>
                        <w:t xml:space="preserve">of reading </w:t>
                      </w:r>
                      <w:r w:rsidRPr="00703E75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every day </w:t>
                      </w:r>
                      <w:r w:rsidRPr="00703E75">
                        <w:rPr>
                          <w:rFonts w:cstheme="minorHAnsi"/>
                          <w:sz w:val="28"/>
                          <w:szCs w:val="28"/>
                        </w:rPr>
                        <w:t xml:space="preserve">at home can make a lot of difference to your child's reading ability. </w:t>
                      </w:r>
                    </w:p>
                    <w:p w14:paraId="7FFE6082" w14:textId="77777777" w:rsidR="00703E75" w:rsidRPr="00703E75" w:rsidRDefault="00703E75" w:rsidP="00703E75">
                      <w:pPr>
                        <w:widowControl w:val="0"/>
                        <w:rPr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703E75">
                        <w:rPr>
                          <w:rFonts w:cstheme="minorHAnsi"/>
                          <w:sz w:val="28"/>
                          <w:szCs w:val="28"/>
                        </w:rPr>
                        <w:t xml:space="preserve">Your child MUST bring their book bag into school </w:t>
                      </w:r>
                      <w:r w:rsidRPr="00703E75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every day </w:t>
                      </w:r>
                      <w:r w:rsidRPr="00703E75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so an adult can read with them on their reading day, and any extra days if there is an opportunity.</w:t>
                      </w:r>
                    </w:p>
                    <w:p w14:paraId="5CC965EB" w14:textId="77777777" w:rsidR="00703E75" w:rsidRPr="00703E75" w:rsidRDefault="00703E75" w:rsidP="00703E75">
                      <w:pPr>
                        <w:widowControl w:val="0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703E75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MATHS</w:t>
                      </w:r>
                    </w:p>
                    <w:p w14:paraId="3557CA9A" w14:textId="73D10E36" w:rsidR="00703E75" w:rsidRPr="00703E75" w:rsidRDefault="00703E75" w:rsidP="00703E75">
                      <w:pPr>
                        <w:widowControl w:val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703E75">
                        <w:rPr>
                          <w:rFonts w:cstheme="minorHAnsi"/>
                          <w:sz w:val="28"/>
                          <w:szCs w:val="28"/>
                        </w:rPr>
                        <w:t xml:space="preserve">Children must continue to log in and use </w:t>
                      </w:r>
                      <w:proofErr w:type="spellStart"/>
                      <w:r w:rsidRPr="00703E75">
                        <w:rPr>
                          <w:rFonts w:cstheme="minorHAnsi"/>
                          <w:sz w:val="28"/>
                          <w:szCs w:val="28"/>
                        </w:rPr>
                        <w:t>TTRockstars</w:t>
                      </w:r>
                      <w:proofErr w:type="spellEnd"/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cstheme="minorHAnsi"/>
                          <w:sz w:val="28"/>
                          <w:szCs w:val="28"/>
                        </w:rPr>
                        <w:t>Sumdog</w:t>
                      </w:r>
                      <w:proofErr w:type="spellEnd"/>
                      <w:r>
                        <w:rPr>
                          <w:rFonts w:cstheme="minorHAnsi"/>
                          <w:sz w:val="28"/>
                          <w:szCs w:val="28"/>
                        </w:rPr>
                        <w:t>.</w:t>
                      </w:r>
                    </w:p>
                    <w:p w14:paraId="040454CF" w14:textId="77777777" w:rsidR="00703E75" w:rsidRPr="00703E75" w:rsidRDefault="00703E75" w:rsidP="00703E75">
                      <w:pPr>
                        <w:widowControl w:val="0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703E75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SATs HOMEWORK</w:t>
                      </w:r>
                    </w:p>
                    <w:p w14:paraId="35363B07" w14:textId="77777777" w:rsidR="00703E75" w:rsidRPr="00703E75" w:rsidRDefault="00703E75" w:rsidP="00703E75">
                      <w:pPr>
                        <w:widowControl w:val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703E75">
                        <w:rPr>
                          <w:rFonts w:cstheme="minorHAnsi"/>
                          <w:sz w:val="28"/>
                          <w:szCs w:val="28"/>
                        </w:rPr>
                        <w:t xml:space="preserve">Tuesday – Reading comprehension due in Friday </w:t>
                      </w:r>
                    </w:p>
                    <w:p w14:paraId="7C834D5C" w14:textId="77777777" w:rsidR="00703E75" w:rsidRPr="00703E75" w:rsidRDefault="00703E75" w:rsidP="00703E75">
                      <w:pPr>
                        <w:widowControl w:val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703E75">
                        <w:rPr>
                          <w:rFonts w:cstheme="minorHAnsi"/>
                          <w:sz w:val="28"/>
                          <w:szCs w:val="28"/>
                        </w:rPr>
                        <w:t xml:space="preserve">Thursday - </w:t>
                      </w:r>
                      <w:proofErr w:type="spellStart"/>
                      <w:r w:rsidRPr="00703E75">
                        <w:rPr>
                          <w:rFonts w:cstheme="minorHAnsi"/>
                          <w:sz w:val="28"/>
                          <w:szCs w:val="28"/>
                        </w:rPr>
                        <w:t>Maths</w:t>
                      </w:r>
                      <w:proofErr w:type="spellEnd"/>
                      <w:r w:rsidRPr="00703E75">
                        <w:rPr>
                          <w:rFonts w:cstheme="minorHAnsi"/>
                          <w:sz w:val="28"/>
                          <w:szCs w:val="28"/>
                        </w:rPr>
                        <w:t xml:space="preserve"> Booster topic related due in following Tuesday.</w:t>
                      </w:r>
                    </w:p>
                    <w:p w14:paraId="543BD01C" w14:textId="77777777" w:rsidR="00703E75" w:rsidRPr="00703E75" w:rsidRDefault="00703E75" w:rsidP="00703E75">
                      <w:pPr>
                        <w:widowControl w:val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703E75">
                        <w:rPr>
                          <w:rFonts w:cstheme="minorHAnsi"/>
                          <w:sz w:val="28"/>
                          <w:szCs w:val="28"/>
                        </w:rPr>
                        <w:t>Friday – Arithmetic due in Monday.</w:t>
                      </w:r>
                    </w:p>
                    <w:p w14:paraId="15ABAE99" w14:textId="77777777" w:rsidR="00703E75" w:rsidRPr="00703E75" w:rsidRDefault="00703E75" w:rsidP="00703E75">
                      <w:pPr>
                        <w:widowControl w:val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703E75">
                        <w:rPr>
                          <w:rFonts w:cstheme="minorHAnsi"/>
                          <w:sz w:val="28"/>
                          <w:szCs w:val="28"/>
                        </w:rPr>
                        <w:t xml:space="preserve">SATs Bootcamp work will be set weekly and deadline will be given to the children </w:t>
                      </w:r>
                    </w:p>
                    <w:p w14:paraId="40068606" w14:textId="74A414E5" w:rsidR="00DE77B9" w:rsidRPr="00D36A12" w:rsidRDefault="00DE77B9" w:rsidP="00DE77B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7B9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CBD9E63" wp14:editId="29FA4B8D">
                <wp:simplePos x="0" y="0"/>
                <wp:positionH relativeFrom="margin">
                  <wp:align>right</wp:align>
                </wp:positionH>
                <wp:positionV relativeFrom="paragraph">
                  <wp:posOffset>6134100</wp:posOffset>
                </wp:positionV>
                <wp:extent cx="6616700" cy="2730500"/>
                <wp:effectExtent l="0" t="0" r="1270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273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028CBE" w14:textId="77777777" w:rsidR="005C1E3B" w:rsidRDefault="005C1E3B" w:rsidP="005C1E3B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Our topic this term is about France. We will be looking the physical and human geographical features of France.</w:t>
                            </w:r>
                          </w:p>
                          <w:p w14:paraId="76DE384D" w14:textId="77777777" w:rsidR="005C1E3B" w:rsidRDefault="005C1E3B" w:rsidP="005C1E3B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4622D5A9" w14:textId="77777777" w:rsidR="005C1E3B" w:rsidRDefault="005C1E3B" w:rsidP="005C1E3B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Your challenge this half term is to create a model of a famous landmark in France.</w:t>
                            </w:r>
                          </w:p>
                          <w:p w14:paraId="416B9F9E" w14:textId="77777777" w:rsidR="005C1E3B" w:rsidRDefault="005C1E3B" w:rsidP="005C1E3B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Your model must also come with an information leaflet about the landmark you have made.</w:t>
                            </w:r>
                          </w:p>
                          <w:p w14:paraId="58D74777" w14:textId="77777777" w:rsidR="005C1E3B" w:rsidRDefault="005C1E3B" w:rsidP="005C1E3B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Below are some examples of what you could create.</w:t>
                            </w:r>
                          </w:p>
                          <w:p w14:paraId="55DD7C9E" w14:textId="77777777" w:rsidR="005C1E3B" w:rsidRDefault="005C1E3B" w:rsidP="005C1E3B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The deadline for your models and information leaflet is Friday 20th January.</w:t>
                            </w:r>
                          </w:p>
                          <w:p w14:paraId="2D0291D1" w14:textId="77777777" w:rsidR="005C1E3B" w:rsidRDefault="005C1E3B" w:rsidP="005C1E3B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Have fun!</w:t>
                            </w:r>
                          </w:p>
                          <w:p w14:paraId="56A0BF4A" w14:textId="77777777" w:rsidR="005C1E3B" w:rsidRDefault="005C1E3B" w:rsidP="005C1E3B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UKS2 Teachers</w:t>
                            </w:r>
                          </w:p>
                          <w:p w14:paraId="7CB3DF62" w14:textId="5167DCDF" w:rsidR="00DE77B9" w:rsidRDefault="00DE77B9" w:rsidP="00DE77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9E63" id="Text Box 14" o:spid="_x0000_s1035" type="#_x0000_t202" style="position:absolute;left:0;text-align:left;margin-left:469.8pt;margin-top:483pt;width:521pt;height:215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" fillcolor="white [3201]" strokeweight=".5pt">
                <v:textbox>
                  <w:txbxContent>
                    <w:p w14:paraId="42028CBE" w14:textId="77777777" w:rsidR="005C1E3B" w:rsidRDefault="005C1E3B" w:rsidP="005C1E3B">
                      <w:pPr>
                        <w:spacing w:line="256" w:lineRule="auto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Our topic this term is about France. We will be looking the physical and human geographical features of France.</w:t>
                      </w:r>
                    </w:p>
                    <w:p w14:paraId="76DE384D" w14:textId="77777777" w:rsidR="005C1E3B" w:rsidRDefault="005C1E3B" w:rsidP="005C1E3B">
                      <w:pPr>
                        <w:spacing w:line="256" w:lineRule="auto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4622D5A9" w14:textId="77777777" w:rsidR="005C1E3B" w:rsidRDefault="005C1E3B" w:rsidP="005C1E3B">
                      <w:pPr>
                        <w:spacing w:line="256" w:lineRule="auto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Your challenge this half term is to create a model of a famous landmark in France.</w:t>
                      </w:r>
                    </w:p>
                    <w:p w14:paraId="416B9F9E" w14:textId="77777777" w:rsidR="005C1E3B" w:rsidRDefault="005C1E3B" w:rsidP="005C1E3B">
                      <w:pPr>
                        <w:spacing w:line="256" w:lineRule="auto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Your model must also come with an information leaflet about the landmark you have made.</w:t>
                      </w:r>
                    </w:p>
                    <w:p w14:paraId="58D74777" w14:textId="77777777" w:rsidR="005C1E3B" w:rsidRDefault="005C1E3B" w:rsidP="005C1E3B">
                      <w:pPr>
                        <w:spacing w:line="256" w:lineRule="auto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Below are some examples of what you could create.</w:t>
                      </w:r>
                    </w:p>
                    <w:p w14:paraId="55DD7C9E" w14:textId="77777777" w:rsidR="005C1E3B" w:rsidRDefault="005C1E3B" w:rsidP="005C1E3B">
                      <w:pPr>
                        <w:spacing w:line="256" w:lineRule="auto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The deadline for your models and information leaflet is Friday 20th January.</w:t>
                      </w:r>
                    </w:p>
                    <w:p w14:paraId="2D0291D1" w14:textId="77777777" w:rsidR="005C1E3B" w:rsidRDefault="005C1E3B" w:rsidP="005C1E3B">
                      <w:pPr>
                        <w:spacing w:line="256" w:lineRule="auto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Have fun!</w:t>
                      </w:r>
                    </w:p>
                    <w:p w14:paraId="56A0BF4A" w14:textId="77777777" w:rsidR="005C1E3B" w:rsidRDefault="005C1E3B" w:rsidP="005C1E3B">
                      <w:pPr>
                        <w:spacing w:line="256" w:lineRule="auto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UKS2 Teachers</w:t>
                      </w:r>
                    </w:p>
                    <w:p w14:paraId="7CB3DF62" w14:textId="5167DCDF" w:rsidR="00DE77B9" w:rsidRDefault="00DE77B9" w:rsidP="00DE77B9"/>
                  </w:txbxContent>
                </v:textbox>
                <w10:wrap anchorx="margin"/>
              </v:shape>
            </w:pict>
          </mc:Fallback>
        </mc:AlternateContent>
      </w:r>
      <w:r w:rsidR="00DE77B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BBB9EF" wp14:editId="5A27EDC3">
                <wp:simplePos x="0" y="0"/>
                <wp:positionH relativeFrom="margin">
                  <wp:align>right</wp:align>
                </wp:positionH>
                <wp:positionV relativeFrom="paragraph">
                  <wp:posOffset>5105400</wp:posOffset>
                </wp:positionV>
                <wp:extent cx="6654800" cy="647700"/>
                <wp:effectExtent l="0" t="0" r="1270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18B62" w14:textId="1DDA31E6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5C1E3B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6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Half Term Learning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B9EF" id="Text Box 13" o:spid="_x0000_s1036" type="#_x0000_t202" style="position:absolute;left:0;text-align:left;margin-left:472.8pt;margin-top:402pt;width:524pt;height:51pt;z-index:2517534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" fillcolor="white [3201]" strokeweight="1.5pt">
                <v:textbox>
                  <w:txbxContent>
                    <w:p w14:paraId="7DF18B62" w14:textId="1DDA31E6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5C1E3B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6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Half Term Learning 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7B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5551D5" wp14:editId="2A5152C6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6654800" cy="6477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184EB" w14:textId="4AEABCCB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641187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6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Weekly Home Learning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551D5" id="Text Box 11" o:spid="_x0000_s1037" type="#_x0000_t202" style="position:absolute;left:0;text-align:left;margin-left:0;margin-top:5pt;width:524pt;height:51pt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" fillcolor="white [3201]" strokeweight="1.5pt">
                <v:textbox>
                  <w:txbxContent>
                    <w:p w14:paraId="24E184EB" w14:textId="4AEABCCB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641187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6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Weekly Home Learning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05B0E" w:rsidRPr="00BA7494" w:rsidSect="00905B0E">
      <w:pgSz w:w="12240" w:h="15840"/>
      <w:pgMar w:top="720" w:right="720" w:bottom="720" w:left="720" w:header="720" w:footer="720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0032F"/>
    <w:multiLevelType w:val="hybridMultilevel"/>
    <w:tmpl w:val="553C57EE"/>
    <w:lvl w:ilvl="0" w:tplc="22B04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712D4"/>
    <w:multiLevelType w:val="hybridMultilevel"/>
    <w:tmpl w:val="AC105FB2"/>
    <w:lvl w:ilvl="0" w:tplc="4282D17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04026B0"/>
    <w:multiLevelType w:val="hybridMultilevel"/>
    <w:tmpl w:val="6C72D6D2"/>
    <w:lvl w:ilvl="0" w:tplc="42CCE8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94F96"/>
    <w:multiLevelType w:val="hybridMultilevel"/>
    <w:tmpl w:val="B70CC61A"/>
    <w:lvl w:ilvl="0" w:tplc="C7EC36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B7D3F"/>
    <w:multiLevelType w:val="hybridMultilevel"/>
    <w:tmpl w:val="E8660D82"/>
    <w:lvl w:ilvl="0" w:tplc="0C2C7744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D2270"/>
    <w:rsid w:val="000067AB"/>
    <w:rsid w:val="000757EA"/>
    <w:rsid w:val="000955B1"/>
    <w:rsid w:val="00126727"/>
    <w:rsid w:val="00141FA9"/>
    <w:rsid w:val="00144F63"/>
    <w:rsid w:val="002A2F85"/>
    <w:rsid w:val="002F29CD"/>
    <w:rsid w:val="003006E3"/>
    <w:rsid w:val="00304A4C"/>
    <w:rsid w:val="003A40A9"/>
    <w:rsid w:val="003D23CF"/>
    <w:rsid w:val="00482BA3"/>
    <w:rsid w:val="004F42B9"/>
    <w:rsid w:val="00511C6C"/>
    <w:rsid w:val="00597E8D"/>
    <w:rsid w:val="005C1E3B"/>
    <w:rsid w:val="005D0299"/>
    <w:rsid w:val="00641187"/>
    <w:rsid w:val="0065351E"/>
    <w:rsid w:val="00703E75"/>
    <w:rsid w:val="00764FE3"/>
    <w:rsid w:val="008E30AD"/>
    <w:rsid w:val="008E6010"/>
    <w:rsid w:val="00905B0E"/>
    <w:rsid w:val="009348B3"/>
    <w:rsid w:val="00990ADE"/>
    <w:rsid w:val="00BA7494"/>
    <w:rsid w:val="00BF0CB6"/>
    <w:rsid w:val="00C46537"/>
    <w:rsid w:val="00D13D2A"/>
    <w:rsid w:val="00D178FD"/>
    <w:rsid w:val="00D36A12"/>
    <w:rsid w:val="00D5271F"/>
    <w:rsid w:val="00D66F7C"/>
    <w:rsid w:val="00DA1B03"/>
    <w:rsid w:val="00DE07A8"/>
    <w:rsid w:val="00DE77B9"/>
    <w:rsid w:val="00E024BE"/>
    <w:rsid w:val="00E14F67"/>
    <w:rsid w:val="00FA0CFC"/>
    <w:rsid w:val="00FC60DA"/>
    <w:rsid w:val="217D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2270"/>
  <w15:chartTrackingRefBased/>
  <w15:docId w15:val="{383A86C7-A687-4344-8665-59E6B3D1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0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0F16F3582BD449BB0E5FE911AA323" ma:contentTypeVersion="16" ma:contentTypeDescription="Create a new document." ma:contentTypeScope="" ma:versionID="2c8d4e9f58dd60869a4ad2975cde7712">
  <xsd:schema xmlns:xsd="http://www.w3.org/2001/XMLSchema" xmlns:xs="http://www.w3.org/2001/XMLSchema" xmlns:p="http://schemas.microsoft.com/office/2006/metadata/properties" xmlns:ns2="b06c9b41-f014-47fa-9885-d331e355b314" xmlns:ns3="2c97fa93-0185-4b0e-8442-8548f06113f5" targetNamespace="http://schemas.microsoft.com/office/2006/metadata/properties" ma:root="true" ma:fieldsID="7475a3a2b5196e44bc94317e6e15b0d6" ns2:_="" ns3:_="">
    <xsd:import namespace="b06c9b41-f014-47fa-9885-d331e355b314"/>
    <xsd:import namespace="2c97fa93-0185-4b0e-8442-8548f06113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c9b41-f014-47fa-9885-d331e355b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48ecd2-6793-4157-942f-e6454521250c}" ma:internalName="TaxCatchAll" ma:showField="CatchAllData" ma:web="b06c9b41-f014-47fa-9885-d331e355b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fa93-0185-4b0e-8442-8548f061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6c9b41-f014-47fa-9885-d331e355b314">
      <UserInfo>
        <DisplayName/>
        <AccountId xsi:nil="true"/>
        <AccountType/>
      </UserInfo>
    </SharedWithUsers>
    <lcf76f155ced4ddcb4097134ff3c332f xmlns="2c97fa93-0185-4b0e-8442-8548f06113f5">
      <Terms xmlns="http://schemas.microsoft.com/office/infopath/2007/PartnerControls"/>
    </lcf76f155ced4ddcb4097134ff3c332f>
    <TaxCatchAll xmlns="b06c9b41-f014-47fa-9885-d331e355b314" xsi:nil="true"/>
  </documentManagement>
</p:properties>
</file>

<file path=customXml/itemProps1.xml><?xml version="1.0" encoding="utf-8"?>
<ds:datastoreItem xmlns:ds="http://schemas.openxmlformats.org/officeDocument/2006/customXml" ds:itemID="{8ACD61FC-E447-444F-91AC-49B76FCE5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C83E8A-0092-4CB4-866D-033350273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c9b41-f014-47fa-9885-d331e355b314"/>
    <ds:schemaRef ds:uri="2c97fa93-0185-4b0e-8442-8548f061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B2754B-B078-4C25-801A-C61EDDC6F51E}">
  <ds:schemaRefs>
    <ds:schemaRef ds:uri="http://schemas.microsoft.com/office/2006/metadata/properties"/>
    <ds:schemaRef ds:uri="http://schemas.microsoft.com/office/infopath/2007/PartnerControls"/>
    <ds:schemaRef ds:uri="b06c9b41-f014-47fa-9885-d331e355b314"/>
    <ds:schemaRef ds:uri="2c97fa93-0185-4b0e-8442-8548f06113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Eccles</dc:creator>
  <cp:keywords/>
  <dc:description/>
  <cp:lastModifiedBy>Saba Arif</cp:lastModifiedBy>
  <cp:revision>5</cp:revision>
  <cp:lastPrinted>2023-01-03T09:15:00Z</cp:lastPrinted>
  <dcterms:created xsi:type="dcterms:W3CDTF">2022-11-28T10:55:00Z</dcterms:created>
  <dcterms:modified xsi:type="dcterms:W3CDTF">2023-01-03T09:15:00Z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0x0101008930F16F3582BD449BB0E5FE911AA323</vt:lpwstr>
  </property>
  <property fmtid="{D5CDD505-2E9C-101B-9397-08002B2CF9AE}" pid="3" name="Order">
    <vt:r8>46668300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